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140" w14:textId="77777777" w:rsidR="002B047E" w:rsidRPr="00880865" w:rsidRDefault="00BA6D97" w:rsidP="00880865">
      <w:pPr>
        <w:pStyle w:val="JOTNW0"/>
        <w:rPr>
          <w:b/>
        </w:rPr>
      </w:pPr>
      <w:r w:rsidRPr="00880865">
        <w:rPr>
          <w:rFonts w:hint="eastAsia"/>
          <w:b/>
        </w:rPr>
        <w:t>移植術</w:t>
      </w:r>
      <w:r w:rsidR="002B047E" w:rsidRPr="00880865">
        <w:rPr>
          <w:rFonts w:hint="eastAsia"/>
          <w:b/>
        </w:rPr>
        <w:t>実施の説明記録書</w:t>
      </w:r>
    </w:p>
    <w:p w14:paraId="7FFA3609" w14:textId="77777777" w:rsidR="002B047E" w:rsidRPr="00BA6D97" w:rsidRDefault="002B047E" w:rsidP="00FD1AD6">
      <w:pPr>
        <w:pStyle w:val="JOTNW"/>
      </w:pPr>
    </w:p>
    <w:p w14:paraId="3CF7E38B" w14:textId="77777777" w:rsidR="002B047E" w:rsidRPr="00BA6D97" w:rsidRDefault="002A1705" w:rsidP="00BA6D97">
      <w:pPr>
        <w:pStyle w:val="JOTNW"/>
        <w:spacing w:line="400" w:lineRule="exact"/>
        <w:rPr>
          <w:rFonts w:ascii="ＭＳ ゴシック" w:eastAsia="ＭＳ ゴシック" w:hAnsi="ＭＳ ゴシック" w:hint="eastAsia"/>
        </w:rPr>
      </w:pPr>
      <w:r w:rsidRPr="00BA6D97">
        <w:rPr>
          <w:rFonts w:ascii="ＭＳ ゴシック" w:eastAsia="ＭＳ ゴシック" w:hAnsi="ＭＳ ゴシック" w:hint="eastAsia"/>
        </w:rPr>
        <w:t>移植を受けた者</w:t>
      </w:r>
    </w:p>
    <w:p w14:paraId="0CE11CA6" w14:textId="77777777" w:rsidR="002A1705" w:rsidRDefault="002A1705" w:rsidP="00880865">
      <w:pPr>
        <w:pStyle w:val="JOTNW"/>
        <w:spacing w:line="500" w:lineRule="exact"/>
        <w:rPr>
          <w:rFonts w:hint="eastAsia"/>
          <w:u w:val="single"/>
        </w:rPr>
      </w:pPr>
      <w:r>
        <w:rPr>
          <w:rFonts w:hint="eastAsia"/>
        </w:rPr>
        <w:tab/>
      </w:r>
      <w:r w:rsidRPr="004B7807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314B4EB" w14:textId="77777777" w:rsidR="002A1705" w:rsidRDefault="002A1705" w:rsidP="00880865">
      <w:pPr>
        <w:pStyle w:val="JOTNW"/>
        <w:spacing w:line="500" w:lineRule="exact"/>
        <w:rPr>
          <w:rFonts w:hint="eastAsia"/>
        </w:rPr>
      </w:pPr>
      <w:r>
        <w:rPr>
          <w:rFonts w:hint="eastAsia"/>
        </w:rPr>
        <w:t xml:space="preserve">　性別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3C6D6015" w14:textId="77777777" w:rsidR="002A1705" w:rsidRDefault="002A1705" w:rsidP="00FD1AD6">
      <w:pPr>
        <w:pStyle w:val="JOTNW"/>
        <w:spacing w:line="320" w:lineRule="exact"/>
        <w:rPr>
          <w:rFonts w:hint="eastAsia"/>
        </w:rPr>
      </w:pPr>
    </w:p>
    <w:p w14:paraId="4B0BCEC2" w14:textId="77777777" w:rsidR="002B047E" w:rsidRPr="002A1705" w:rsidRDefault="002B047E" w:rsidP="00880865">
      <w:pPr>
        <w:pStyle w:val="JOTNW"/>
        <w:spacing w:line="500" w:lineRule="exact"/>
        <w:rPr>
          <w:rStyle w:val="JOTNW2"/>
          <w:u w:val="none"/>
        </w:rPr>
      </w:pPr>
      <w:r w:rsidRPr="00BA6D97">
        <w:rPr>
          <w:rStyle w:val="JOTNW4"/>
          <w:rFonts w:hint="eastAsia"/>
        </w:rPr>
        <w:t>説明を行った医師</w:t>
      </w:r>
      <w:r w:rsidRPr="00FD1AD6">
        <w:rPr>
          <w:rFonts w:hint="eastAsia"/>
        </w:rPr>
        <w:t xml:space="preserve">　氏名</w:t>
      </w:r>
      <w:r w:rsidRPr="00FD1AD6">
        <w:rPr>
          <w:rStyle w:val="JOTNW2"/>
          <w:rFonts w:hint="eastAsia"/>
        </w:rPr>
        <w:t xml:space="preserve">　　　　　　　　　　　　　</w:t>
      </w:r>
    </w:p>
    <w:p w14:paraId="1F07CD1C" w14:textId="77777777" w:rsidR="002B047E" w:rsidRPr="00FD1AD6" w:rsidRDefault="002B047E" w:rsidP="00880865">
      <w:pPr>
        <w:pStyle w:val="JOTNW"/>
        <w:spacing w:line="500" w:lineRule="exact"/>
      </w:pPr>
      <w:r w:rsidRPr="00FD1AD6">
        <w:rPr>
          <w:rFonts w:hint="eastAsia"/>
        </w:rPr>
        <w:t xml:space="preserve">　　　　　　　　　住所</w:t>
      </w:r>
      <w:r w:rsidRPr="00FD1AD6">
        <w:rPr>
          <w:rStyle w:val="JOTNW2"/>
          <w:rFonts w:hint="eastAsia"/>
        </w:rPr>
        <w:t xml:space="preserve">　　　　　　　　　　　　　　　　　　　　　　　　　　　　　　</w:t>
      </w:r>
    </w:p>
    <w:p w14:paraId="09545C7A" w14:textId="77777777" w:rsidR="002B047E" w:rsidRPr="00FD1AD6" w:rsidRDefault="002B047E" w:rsidP="00FD1AD6">
      <w:pPr>
        <w:pStyle w:val="JOTNW"/>
        <w:spacing w:line="320" w:lineRule="exact"/>
      </w:pPr>
      <w:r w:rsidRPr="00FD1AD6">
        <w:rPr>
          <w:rFonts w:hint="eastAsia"/>
        </w:rPr>
        <w:t xml:space="preserve">　　　　　　　　　</w:t>
      </w:r>
      <w:r w:rsidR="00880865">
        <w:rPr>
          <w:rFonts w:hint="eastAsia"/>
        </w:rPr>
        <w:t xml:space="preserve">　　</w:t>
      </w:r>
      <w:r w:rsidRPr="00FD1AD6">
        <w:rPr>
          <w:rFonts w:hint="eastAsia"/>
        </w:rPr>
        <w:t>（又は所属医療機関の所在地及び名称）</w:t>
      </w:r>
    </w:p>
    <w:p w14:paraId="046C7BBB" w14:textId="77777777" w:rsidR="002B047E" w:rsidRPr="00FD1AD6" w:rsidRDefault="002B047E" w:rsidP="00FD1AD6">
      <w:pPr>
        <w:pStyle w:val="JOTNW"/>
        <w:spacing w:line="320" w:lineRule="exact"/>
      </w:pPr>
    </w:p>
    <w:p w14:paraId="50D36C61" w14:textId="77777777" w:rsidR="002B047E" w:rsidRPr="00FD1AD6" w:rsidRDefault="002B047E" w:rsidP="00FD1AD6">
      <w:pPr>
        <w:pStyle w:val="JOTNW"/>
        <w:spacing w:line="320" w:lineRule="exact"/>
      </w:pPr>
      <w:r w:rsidRPr="00BA6D97">
        <w:rPr>
          <w:rStyle w:val="JOTNW4"/>
          <w:rFonts w:hint="eastAsia"/>
        </w:rPr>
        <w:t>説明日時</w:t>
      </w:r>
      <w:r w:rsidRPr="00FD1AD6">
        <w:rPr>
          <w:rFonts w:hint="eastAsia"/>
        </w:rPr>
        <w:t xml:space="preserve">　　</w:t>
      </w:r>
      <w:r w:rsidRPr="00FD1AD6">
        <w:rPr>
          <w:rStyle w:val="JOTNW2"/>
          <w:rFonts w:hint="eastAsia"/>
        </w:rPr>
        <w:t xml:space="preserve">　　　　</w:t>
      </w:r>
      <w:r w:rsidRPr="00FD1AD6">
        <w:rPr>
          <w:rFonts w:hint="eastAsia"/>
        </w:rPr>
        <w:t>年</w:t>
      </w:r>
      <w:r w:rsidRPr="00FD1AD6">
        <w:rPr>
          <w:rStyle w:val="JOTNW2"/>
          <w:rFonts w:hint="eastAsia"/>
        </w:rPr>
        <w:t xml:space="preserve">　　　</w:t>
      </w:r>
      <w:r w:rsidRPr="00FD1AD6">
        <w:rPr>
          <w:rFonts w:hint="eastAsia"/>
        </w:rPr>
        <w:t>月</w:t>
      </w:r>
      <w:r w:rsidRPr="00FD1AD6">
        <w:rPr>
          <w:rStyle w:val="JOTNW2"/>
          <w:rFonts w:hint="eastAsia"/>
        </w:rPr>
        <w:t xml:space="preserve">　　　</w:t>
      </w:r>
      <w:r w:rsidRPr="00FD1AD6">
        <w:rPr>
          <w:rFonts w:hint="eastAsia"/>
        </w:rPr>
        <w:t>日　午前</w:t>
      </w:r>
      <w:r w:rsidRPr="00FD1AD6">
        <w:t xml:space="preserve"> </w:t>
      </w:r>
      <w:r w:rsidRPr="00FD1AD6">
        <w:rPr>
          <w:rFonts w:hint="eastAsia"/>
        </w:rPr>
        <w:t>・</w:t>
      </w:r>
      <w:r w:rsidRPr="00FD1AD6">
        <w:t xml:space="preserve"> </w:t>
      </w:r>
      <w:r w:rsidRPr="00FD1AD6">
        <w:rPr>
          <w:rFonts w:hint="eastAsia"/>
        </w:rPr>
        <w:t xml:space="preserve">午後　</w:t>
      </w:r>
      <w:r w:rsidRPr="00FD1AD6">
        <w:rPr>
          <w:rStyle w:val="JOTNW2"/>
          <w:rFonts w:hint="eastAsia"/>
        </w:rPr>
        <w:t xml:space="preserve">　　　</w:t>
      </w:r>
      <w:r w:rsidRPr="00FD1AD6">
        <w:rPr>
          <w:rFonts w:hint="eastAsia"/>
        </w:rPr>
        <w:t>時</w:t>
      </w:r>
      <w:r w:rsidRPr="00FD1AD6">
        <w:rPr>
          <w:rStyle w:val="JOTNW2"/>
          <w:rFonts w:hint="eastAsia"/>
        </w:rPr>
        <w:t xml:space="preserve">　　　</w:t>
      </w:r>
      <w:r w:rsidRPr="00FD1AD6">
        <w:rPr>
          <w:rFonts w:hint="eastAsia"/>
        </w:rPr>
        <w:t>分</w:t>
      </w:r>
    </w:p>
    <w:p w14:paraId="59F1AEF6" w14:textId="77777777" w:rsidR="002B047E" w:rsidRPr="00FD1AD6" w:rsidRDefault="002B047E" w:rsidP="00FD1AD6">
      <w:pPr>
        <w:pStyle w:val="JOTNW"/>
        <w:spacing w:line="320" w:lineRule="exact"/>
      </w:pPr>
    </w:p>
    <w:p w14:paraId="27D1F886" w14:textId="77777777" w:rsidR="002B047E" w:rsidRPr="00BA6D97" w:rsidRDefault="002B047E" w:rsidP="00BA6D97">
      <w:pPr>
        <w:pStyle w:val="JOTNW"/>
        <w:spacing w:line="400" w:lineRule="exact"/>
        <w:rPr>
          <w:rStyle w:val="JOTNW4"/>
        </w:rPr>
      </w:pPr>
      <w:r w:rsidRPr="00BA6D97">
        <w:rPr>
          <w:rStyle w:val="JOTNW4"/>
          <w:rFonts w:hint="eastAsia"/>
        </w:rPr>
        <w:t>説明を行った場所</w:t>
      </w:r>
    </w:p>
    <w:p w14:paraId="3D37E866" w14:textId="77777777" w:rsidR="002B047E" w:rsidRPr="00FD1AD6" w:rsidRDefault="002B047E" w:rsidP="00BA6D97">
      <w:pPr>
        <w:pStyle w:val="JOTNW"/>
        <w:spacing w:line="400" w:lineRule="exact"/>
        <w:rPr>
          <w:rStyle w:val="JOTNW2"/>
        </w:rPr>
      </w:pPr>
      <w:r w:rsidRPr="00FD1AD6">
        <w:rPr>
          <w:rFonts w:hint="eastAsia"/>
        </w:rPr>
        <w:t xml:space="preserve">　　　　名称</w:t>
      </w:r>
      <w:r w:rsidRPr="00FD1AD6">
        <w:rPr>
          <w:rStyle w:val="JOTNW2"/>
          <w:rFonts w:hint="eastAsia"/>
        </w:rPr>
        <w:t xml:space="preserve">　　　　　　　　　　　　　</w:t>
      </w:r>
      <w:r w:rsidRPr="00FD1AD6">
        <w:rPr>
          <w:rFonts w:hint="eastAsia"/>
        </w:rPr>
        <w:t xml:space="preserve">　　所在地</w:t>
      </w:r>
      <w:r w:rsidRPr="00FD1AD6">
        <w:rPr>
          <w:rStyle w:val="JOTNW2"/>
          <w:rFonts w:hint="eastAsia"/>
        </w:rPr>
        <w:t xml:space="preserve">　　　　　　　　　　　　　　　　　</w:t>
      </w:r>
    </w:p>
    <w:p w14:paraId="24DB61FB" w14:textId="77777777" w:rsidR="002B047E" w:rsidRPr="00FD1AD6" w:rsidRDefault="002B047E" w:rsidP="00FD1AD6">
      <w:pPr>
        <w:pStyle w:val="JOTNW"/>
        <w:spacing w:line="320" w:lineRule="exact"/>
      </w:pPr>
    </w:p>
    <w:p w14:paraId="0F4A9442" w14:textId="77777777" w:rsidR="002B047E" w:rsidRPr="00BA6D97" w:rsidRDefault="002B047E" w:rsidP="00BA6D97">
      <w:pPr>
        <w:pStyle w:val="JOTNW"/>
        <w:spacing w:line="400" w:lineRule="exact"/>
        <w:rPr>
          <w:rStyle w:val="JOTNW4"/>
        </w:rPr>
      </w:pPr>
      <w:r w:rsidRPr="00BA6D97">
        <w:rPr>
          <w:rStyle w:val="JOTNW4"/>
          <w:rFonts w:hint="eastAsia"/>
        </w:rPr>
        <w:t>説明を受けた者</w:t>
      </w:r>
    </w:p>
    <w:p w14:paraId="3B2652B0" w14:textId="77777777" w:rsidR="002B047E" w:rsidRPr="00FD1AD6" w:rsidRDefault="002B047E" w:rsidP="00880865">
      <w:pPr>
        <w:pStyle w:val="JOTNW"/>
        <w:spacing w:line="500" w:lineRule="exact"/>
      </w:pPr>
      <w:r w:rsidRPr="00FD1AD6">
        <w:rPr>
          <w:rFonts w:hint="eastAsia"/>
        </w:rPr>
        <w:t xml:space="preserve">　　　　氏名</w:t>
      </w:r>
      <w:r w:rsidRPr="00FD1AD6">
        <w:rPr>
          <w:rStyle w:val="JOTNW2"/>
          <w:rFonts w:hint="eastAsia"/>
        </w:rPr>
        <w:t xml:space="preserve">　　　　　　　　　　　　　</w:t>
      </w:r>
      <w:r w:rsidRPr="00FD1AD6">
        <w:rPr>
          <w:rFonts w:hint="eastAsia"/>
        </w:rPr>
        <w:t xml:space="preserve">　　</w:t>
      </w:r>
    </w:p>
    <w:p w14:paraId="483EF1F2" w14:textId="77777777" w:rsidR="002B047E" w:rsidRPr="00FD1AD6" w:rsidRDefault="002B047E" w:rsidP="00880865">
      <w:pPr>
        <w:pStyle w:val="JOTNW"/>
        <w:spacing w:line="500" w:lineRule="exact"/>
      </w:pPr>
      <w:r w:rsidRPr="00FD1AD6">
        <w:rPr>
          <w:rFonts w:hint="eastAsia"/>
        </w:rPr>
        <w:t xml:space="preserve">　　　　住所</w:t>
      </w:r>
      <w:r w:rsidRPr="00FD1AD6">
        <w:rPr>
          <w:rStyle w:val="JOTNW2"/>
          <w:rFonts w:hint="eastAsia"/>
        </w:rPr>
        <w:t xml:space="preserve">　　　　　　　　　　　　　　　　　　　　　　　　　　　　　　　　　　　</w:t>
      </w:r>
    </w:p>
    <w:p w14:paraId="31D499BF" w14:textId="77777777" w:rsidR="002A1705" w:rsidRDefault="002A1705" w:rsidP="00880865">
      <w:pPr>
        <w:pStyle w:val="JOTNW"/>
        <w:spacing w:line="500" w:lineRule="exact"/>
        <w:rPr>
          <w:rStyle w:val="JOTNW4"/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FD1AD6">
        <w:rPr>
          <w:rFonts w:hint="eastAsia"/>
        </w:rPr>
        <w:t>移植を受けた者との続柄</w:t>
      </w:r>
      <w:r w:rsidRPr="00FD1AD6">
        <w:rPr>
          <w:rStyle w:val="JOTNW4"/>
          <w:rFonts w:hint="eastAsia"/>
        </w:rPr>
        <w:t xml:space="preserve">　</w:t>
      </w:r>
      <w:r w:rsidRPr="00FD1AD6">
        <w:rPr>
          <w:rStyle w:val="JOTNW4"/>
          <w:rFonts w:hint="eastAsia"/>
          <w:u w:val="single"/>
        </w:rPr>
        <w:t xml:space="preserve">　　　　　　</w:t>
      </w:r>
    </w:p>
    <w:p w14:paraId="441AFD24" w14:textId="77777777" w:rsidR="002A1705" w:rsidRPr="00FD1AD6" w:rsidRDefault="002A1705" w:rsidP="00FD1AD6">
      <w:pPr>
        <w:pStyle w:val="JOTNW"/>
        <w:spacing w:line="320" w:lineRule="exact"/>
        <w:rPr>
          <w:rFonts w:hint="eastAsia"/>
        </w:rPr>
      </w:pPr>
    </w:p>
    <w:p w14:paraId="5A6E363A" w14:textId="77777777" w:rsidR="002B047E" w:rsidRPr="00BA6D97" w:rsidRDefault="002B047E" w:rsidP="00BA6D97">
      <w:pPr>
        <w:pStyle w:val="JOTNW"/>
        <w:spacing w:line="400" w:lineRule="exact"/>
        <w:rPr>
          <w:rFonts w:ascii="Arial" w:eastAsia="ＭＳ ゴシック" w:hAnsi="Arial"/>
        </w:rPr>
      </w:pPr>
      <w:r w:rsidRPr="00BA6D97">
        <w:rPr>
          <w:rStyle w:val="JOTNW4"/>
          <w:rFonts w:hint="eastAsia"/>
        </w:rPr>
        <w:t>立会人の有無</w:t>
      </w:r>
      <w:r w:rsidR="00BA6D97">
        <w:rPr>
          <w:rStyle w:val="JOTNW4"/>
          <w:rFonts w:hint="eastAsia"/>
        </w:rPr>
        <w:t xml:space="preserve">　　　</w:t>
      </w:r>
      <w:r w:rsidRPr="00FD1AD6">
        <w:rPr>
          <w:rFonts w:hint="eastAsia"/>
        </w:rPr>
        <w:t>（　有　・　無　）</w:t>
      </w:r>
    </w:p>
    <w:p w14:paraId="51233B57" w14:textId="77777777" w:rsidR="002B047E" w:rsidRPr="00FD1AD6" w:rsidRDefault="002B047E" w:rsidP="00880865">
      <w:pPr>
        <w:pStyle w:val="JOTNW"/>
        <w:spacing w:line="500" w:lineRule="exact"/>
      </w:pPr>
      <w:r w:rsidRPr="00FD1AD6">
        <w:rPr>
          <w:rFonts w:hint="eastAsia"/>
        </w:rPr>
        <w:t xml:space="preserve">　有の場合　立会人の氏名</w:t>
      </w:r>
      <w:r w:rsidRPr="00FD1AD6">
        <w:rPr>
          <w:rStyle w:val="JOTNW2"/>
          <w:rFonts w:hint="eastAsia"/>
        </w:rPr>
        <w:t xml:space="preserve">　　　　　　　　　　　　　</w:t>
      </w:r>
    </w:p>
    <w:p w14:paraId="4FA86480" w14:textId="77777777" w:rsidR="002B047E" w:rsidRPr="00FD1AD6" w:rsidRDefault="002B047E" w:rsidP="00880865">
      <w:pPr>
        <w:pStyle w:val="JOTNW"/>
        <w:spacing w:line="500" w:lineRule="exact"/>
      </w:pPr>
      <w:r w:rsidRPr="00FD1AD6">
        <w:rPr>
          <w:rFonts w:hint="eastAsia"/>
        </w:rPr>
        <w:t xml:space="preserve">　　　　　　　　　　住所</w:t>
      </w:r>
      <w:r w:rsidRPr="00FD1AD6">
        <w:rPr>
          <w:rStyle w:val="JOTNW2"/>
          <w:rFonts w:hint="eastAsia"/>
        </w:rPr>
        <w:t xml:space="preserve">　　　　　　　　　　　　　　　　　　　　　　　　　　　　　</w:t>
      </w:r>
    </w:p>
    <w:p w14:paraId="0A2471EC" w14:textId="77777777" w:rsidR="002B047E" w:rsidRPr="00BA6D97" w:rsidRDefault="002B047E" w:rsidP="00FD1AD6">
      <w:pPr>
        <w:pStyle w:val="JOTNW"/>
        <w:spacing w:line="320" w:lineRule="exact"/>
      </w:pPr>
    </w:p>
    <w:p w14:paraId="33332208" w14:textId="77777777" w:rsidR="002B047E" w:rsidRPr="00FD1AD6" w:rsidRDefault="002B047E" w:rsidP="00FD1AD6">
      <w:pPr>
        <w:pStyle w:val="JOTNW"/>
        <w:spacing w:line="320" w:lineRule="exact"/>
        <w:rPr>
          <w:rStyle w:val="JOTNW4"/>
        </w:rPr>
      </w:pPr>
      <w:r w:rsidRPr="00FD1AD6">
        <w:rPr>
          <w:rStyle w:val="JOTNW4"/>
          <w:rFonts w:hint="eastAsia"/>
        </w:rPr>
        <w:t>説明した事項</w:t>
      </w:r>
    </w:p>
    <w:p w14:paraId="4BAD68B1" w14:textId="77777777" w:rsidR="002B047E" w:rsidRPr="00FD1AD6" w:rsidRDefault="002B047E" w:rsidP="00FD1AD6">
      <w:pPr>
        <w:pStyle w:val="JOTNW3"/>
        <w:spacing w:line="320" w:lineRule="exact"/>
        <w:ind w:leftChars="118" w:left="283"/>
      </w:pPr>
      <w:r w:rsidRPr="00FD1AD6">
        <w:rPr>
          <w:rFonts w:hint="eastAsia"/>
        </w:rPr>
        <w:t>〔患者の病状、移植術を実施した場合に得られる利益と危険、移植術実施までの手順、</w:t>
      </w:r>
    </w:p>
    <w:p w14:paraId="56963BB2" w14:textId="77777777" w:rsidR="002B047E" w:rsidRPr="00FD1AD6" w:rsidRDefault="002B047E" w:rsidP="00FD1AD6">
      <w:pPr>
        <w:pStyle w:val="JOTNW3"/>
        <w:tabs>
          <w:tab w:val="clear" w:pos="220"/>
        </w:tabs>
        <w:spacing w:line="320" w:lineRule="exact"/>
        <w:ind w:leftChars="118" w:left="488" w:hangingChars="93" w:hanging="205"/>
      </w:pPr>
      <w:r w:rsidRPr="00FD1AD6">
        <w:rPr>
          <w:rFonts w:hint="eastAsia"/>
        </w:rPr>
        <w:t xml:space="preserve">　移植術に必要な検査、手術後の検査・服薬の必要性とその危険性、その他〕</w:t>
      </w:r>
    </w:p>
    <w:p w14:paraId="5C7CFCFF" w14:textId="77777777" w:rsidR="002B047E" w:rsidRPr="00FD1AD6" w:rsidRDefault="002B047E" w:rsidP="00FD1AD6">
      <w:pPr>
        <w:pStyle w:val="JOTNW"/>
      </w:pPr>
    </w:p>
    <w:p w14:paraId="42029A9A" w14:textId="77777777" w:rsidR="002B047E" w:rsidRPr="00FD1AD6" w:rsidRDefault="002B047E" w:rsidP="00FD1AD6">
      <w:pPr>
        <w:pStyle w:val="JOTNW"/>
        <w:rPr>
          <w:rFonts w:hint="eastAsia"/>
        </w:rPr>
      </w:pPr>
    </w:p>
    <w:p w14:paraId="78F1E939" w14:textId="77777777" w:rsidR="002B047E" w:rsidRPr="00FD1AD6" w:rsidRDefault="002B047E" w:rsidP="00FD1AD6">
      <w:pPr>
        <w:pStyle w:val="JOTNW"/>
        <w:rPr>
          <w:rFonts w:hint="eastAsia"/>
        </w:rPr>
      </w:pPr>
    </w:p>
    <w:p w14:paraId="738D2365" w14:textId="77777777" w:rsidR="002B047E" w:rsidRPr="00FD1AD6" w:rsidRDefault="002B047E" w:rsidP="00FD1AD6">
      <w:pPr>
        <w:pStyle w:val="JOTNW"/>
      </w:pPr>
    </w:p>
    <w:p w14:paraId="0893C4EB" w14:textId="77777777" w:rsidR="002A1705" w:rsidRDefault="002A1705" w:rsidP="00FD1AD6">
      <w:pPr>
        <w:pStyle w:val="JOTNW"/>
        <w:rPr>
          <w:rFonts w:hint="eastAsia"/>
        </w:rPr>
      </w:pPr>
    </w:p>
    <w:p w14:paraId="27F61C27" w14:textId="77777777" w:rsidR="002A1705" w:rsidRDefault="002A1705" w:rsidP="00FD1AD6">
      <w:pPr>
        <w:pStyle w:val="JOTNW"/>
        <w:rPr>
          <w:rFonts w:hint="eastAsia"/>
        </w:rPr>
      </w:pPr>
    </w:p>
    <w:p w14:paraId="27A2C129" w14:textId="77777777" w:rsidR="002B047E" w:rsidRPr="00FD1AD6" w:rsidRDefault="002B047E" w:rsidP="00FD1AD6">
      <w:pPr>
        <w:pStyle w:val="JOTNW"/>
        <w:spacing w:line="480" w:lineRule="exact"/>
      </w:pPr>
      <w:r w:rsidRPr="00FD1AD6">
        <w:rPr>
          <w:rFonts w:hint="eastAsia"/>
        </w:rPr>
        <w:t>記録</w:t>
      </w:r>
      <w:r w:rsidR="00BA6D97">
        <w:rPr>
          <w:rFonts w:hint="eastAsia"/>
        </w:rPr>
        <w:t>作成</w:t>
      </w:r>
      <w:r w:rsidRPr="00FD1AD6">
        <w:rPr>
          <w:rFonts w:hint="eastAsia"/>
        </w:rPr>
        <w:t>日　　　　　年　　　月　　　日</w:t>
      </w:r>
    </w:p>
    <w:p w14:paraId="29D91631" w14:textId="77777777" w:rsidR="00BA6D97" w:rsidRDefault="00BA6D97" w:rsidP="00BA6D97">
      <w:pPr>
        <w:pStyle w:val="JOTNW"/>
        <w:spacing w:line="240" w:lineRule="auto"/>
        <w:jc w:val="right"/>
        <w:rPr>
          <w:rFonts w:hint="eastAsia"/>
        </w:rPr>
      </w:pPr>
    </w:p>
    <w:p w14:paraId="0835168B" w14:textId="77777777" w:rsidR="002B047E" w:rsidRPr="00FD1AD6" w:rsidRDefault="002B047E" w:rsidP="00BA6D97">
      <w:pPr>
        <w:pStyle w:val="JOTNW"/>
        <w:spacing w:line="240" w:lineRule="auto"/>
        <w:jc w:val="right"/>
        <w:rPr>
          <w:rStyle w:val="JOTNW2"/>
          <w:rFonts w:hint="eastAsia"/>
        </w:rPr>
      </w:pPr>
      <w:r w:rsidRPr="00FD1AD6">
        <w:rPr>
          <w:rFonts w:hint="eastAsia"/>
        </w:rPr>
        <w:t>記録</w:t>
      </w:r>
      <w:r w:rsidR="00BA6D97">
        <w:rPr>
          <w:rFonts w:hint="eastAsia"/>
        </w:rPr>
        <w:t>作成</w:t>
      </w:r>
      <w:r w:rsidRPr="00FD1AD6">
        <w:rPr>
          <w:rFonts w:hint="eastAsia"/>
        </w:rPr>
        <w:t>者（説明医）　氏名</w:t>
      </w:r>
      <w:r w:rsidRPr="00FD1AD6">
        <w:rPr>
          <w:rStyle w:val="JOTNW2"/>
          <w:rFonts w:hint="eastAsia"/>
        </w:rPr>
        <w:t xml:space="preserve">　　　　　　　　　　　印</w:t>
      </w:r>
    </w:p>
    <w:p w14:paraId="77AE8392" w14:textId="77777777" w:rsidR="003E2D19" w:rsidRPr="00880865" w:rsidRDefault="003E2D19" w:rsidP="00BA6D97">
      <w:pPr>
        <w:pStyle w:val="JOTNW"/>
        <w:spacing w:line="240" w:lineRule="auto"/>
        <w:ind w:leftChars="2657" w:left="6381"/>
        <w:rPr>
          <w:rFonts w:hint="eastAsia"/>
          <w:szCs w:val="22"/>
        </w:rPr>
      </w:pPr>
      <w:r w:rsidRPr="00880865">
        <w:rPr>
          <w:rFonts w:hAnsi="Century" w:hint="eastAsia"/>
          <w:spacing w:val="6"/>
          <w:szCs w:val="22"/>
        </w:rPr>
        <w:t>（記名押印又は自筆署名）</w:t>
      </w:r>
    </w:p>
    <w:sectPr w:rsidR="003E2D19" w:rsidRPr="00880865" w:rsidSect="00BA6D97">
      <w:headerReference w:type="default" r:id="rId6"/>
      <w:footerReference w:type="default" r:id="rId7"/>
      <w:type w:val="continuous"/>
      <w:pgSz w:w="11907" w:h="16840" w:code="9"/>
      <w:pgMar w:top="1134" w:right="1418" w:bottom="1134" w:left="1418" w:header="567" w:footer="624" w:gutter="0"/>
      <w:cols w:sep="1" w:space="397"/>
      <w:docGrid w:type="linesAndChars" w:linePitch="370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B672" w14:textId="77777777" w:rsidR="00CB7C72" w:rsidRDefault="00CB7C72">
      <w:r>
        <w:separator/>
      </w:r>
    </w:p>
  </w:endnote>
  <w:endnote w:type="continuationSeparator" w:id="0">
    <w:p w14:paraId="74076031" w14:textId="77777777" w:rsidR="00CB7C72" w:rsidRDefault="00C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pN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平成ゴシック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FEF" w14:textId="77777777" w:rsidR="00781507" w:rsidRPr="00485C46" w:rsidRDefault="00781507">
    <w:pPr>
      <w:pStyle w:val="JOTNW1"/>
      <w:rPr>
        <w:rFonts w:ascii="HGPｺﾞｼｯｸM" w:eastAsia="HGPｺﾞｼｯｸM" w:hAnsi="ＭＳ ゴシック" w:hint="eastAsia"/>
        <w:sz w:val="12"/>
        <w:szCs w:val="12"/>
      </w:rPr>
    </w:pPr>
    <w:r w:rsidRPr="00485C46">
      <w:rPr>
        <w:rFonts w:ascii="HGPｺﾞｼｯｸM" w:eastAsia="HGPｺﾞｼｯｸM" w:hAnsi="ＭＳ ゴシック" w:hint="eastAsia"/>
        <w:sz w:val="12"/>
        <w:szCs w:val="12"/>
      </w:rPr>
      <w:t>JOTNW⑩201</w:t>
    </w:r>
    <w:r>
      <w:rPr>
        <w:rFonts w:ascii="HGPｺﾞｼｯｸM" w:eastAsia="HGPｺﾞｼｯｸM" w:hAnsi="ＭＳ ゴシック" w:hint="eastAsia"/>
        <w:sz w:val="12"/>
        <w:szCs w:val="12"/>
      </w:rPr>
      <w:t>3.</w:t>
    </w:r>
    <w:r w:rsidRPr="00485C46">
      <w:rPr>
        <w:rFonts w:ascii="HGPｺﾞｼｯｸM" w:eastAsia="HGPｺﾞｼｯｸM" w:hAnsi="ＭＳ ゴシック" w:hint="eastAsia"/>
        <w:sz w:val="12"/>
        <w:szCs w:val="12"/>
      </w:rPr>
      <w:t>0</w:t>
    </w:r>
    <w:r w:rsidR="00A52DCC">
      <w:rPr>
        <w:rFonts w:ascii="HGPｺﾞｼｯｸM" w:eastAsia="HGPｺﾞｼｯｸM" w:hAnsi="ＭＳ ゴシック" w:hint="eastAsia"/>
        <w:sz w:val="12"/>
        <w:szCs w:val="12"/>
      </w:rPr>
      <w:t>4.01</w:t>
    </w:r>
    <w:r w:rsidRPr="00485C46">
      <w:rPr>
        <w:rFonts w:ascii="HGPｺﾞｼｯｸM" w:eastAsia="HGPｺﾞｼｯｸM" w:hAnsi="ＭＳ ゴシック" w:hint="eastAsia"/>
        <w:sz w:val="12"/>
        <w:szCs w:val="12"/>
      </w:rPr>
      <w:t>P</w:t>
    </w:r>
    <w:r w:rsidR="000C47C7">
      <w:rPr>
        <w:rFonts w:ascii="HGPｺﾞｼｯｸM" w:eastAsia="HGPｺﾞｼｯｸM" w:hAnsi="ＭＳ ゴシック" w:hint="eastAsia"/>
        <w:sz w:val="12"/>
        <w:szCs w:val="12"/>
      </w:rPr>
      <w:t>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8CF5" w14:textId="77777777" w:rsidR="00CB7C72" w:rsidRDefault="00CB7C72">
      <w:r>
        <w:separator/>
      </w:r>
    </w:p>
  </w:footnote>
  <w:footnote w:type="continuationSeparator" w:id="0">
    <w:p w14:paraId="6175A44F" w14:textId="77777777" w:rsidR="00CB7C72" w:rsidRDefault="00CB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220D" w14:textId="77777777" w:rsidR="00781507" w:rsidRPr="00BA6D97" w:rsidRDefault="00781507">
    <w:pPr>
      <w:pStyle w:val="a3"/>
      <w:jc w:val="right"/>
      <w:rPr>
        <w:rFonts w:ascii="ＭＳ 明朝" w:eastAsia="ＭＳ 明朝" w:hAnsi="ＭＳ 明朝"/>
        <w:sz w:val="16"/>
      </w:rPr>
    </w:pPr>
    <w:r w:rsidRPr="00BA6D97">
      <w:rPr>
        <w:rFonts w:ascii="ＭＳ 明朝" w:eastAsia="ＭＳ 明朝" w:hAnsi="ＭＳ 明朝" w:hint="eastAsia"/>
        <w:sz w:val="16"/>
      </w:rPr>
      <w:t>省令第</w:t>
    </w:r>
    <w:r>
      <w:rPr>
        <w:rFonts w:ascii="ＭＳ 明朝" w:eastAsia="ＭＳ 明朝" w:hAnsi="ＭＳ 明朝" w:hint="eastAsia"/>
        <w:sz w:val="16"/>
      </w:rPr>
      <w:t>１６</w:t>
    </w:r>
    <w:r w:rsidRPr="00BA6D97">
      <w:rPr>
        <w:rFonts w:ascii="ＭＳ 明朝" w:eastAsia="ＭＳ 明朝" w:hAnsi="ＭＳ 明朝" w:hint="eastAsia"/>
        <w:sz w:val="16"/>
      </w:rPr>
      <w:t>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E3"/>
    <w:rsid w:val="000C47C7"/>
    <w:rsid w:val="000E0DE3"/>
    <w:rsid w:val="000F2CE8"/>
    <w:rsid w:val="00150A4B"/>
    <w:rsid w:val="00231824"/>
    <w:rsid w:val="002736CC"/>
    <w:rsid w:val="002A1705"/>
    <w:rsid w:val="002B047E"/>
    <w:rsid w:val="003E2D19"/>
    <w:rsid w:val="00485C46"/>
    <w:rsid w:val="00781507"/>
    <w:rsid w:val="00851E52"/>
    <w:rsid w:val="00880865"/>
    <w:rsid w:val="00A52DCC"/>
    <w:rsid w:val="00A632BE"/>
    <w:rsid w:val="00A75A26"/>
    <w:rsid w:val="00BA6D97"/>
    <w:rsid w:val="00C364D8"/>
    <w:rsid w:val="00C631E0"/>
    <w:rsid w:val="00C977F5"/>
    <w:rsid w:val="00CB7C72"/>
    <w:rsid w:val="00D91A9E"/>
    <w:rsid w:val="00E43292"/>
    <w:rsid w:val="00EA0D3A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1EEC0"/>
  <w15:chartTrackingRefBased/>
  <w15:docId w15:val="{E15EC9F0-E8EF-4328-B3F1-87F19F6F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  <w:spacing w:line="300" w:lineRule="atLeast"/>
    </w:pPr>
    <w:rPr>
      <w:rFonts w:ascii="RyuminPropNum" w:eastAsia="ＤＦ平成明朝体W3" w:hAnsi="RyuminPropNum"/>
      <w:color w:val="000000"/>
      <w:sz w:val="22"/>
    </w:rPr>
  </w:style>
  <w:style w:type="paragraph" w:customStyle="1" w:styleId="JOTNW">
    <w:name w:val="JOTNW書式本文"/>
    <w:pPr>
      <w:widowControl w:val="0"/>
      <w:tabs>
        <w:tab w:val="left" w:pos="220"/>
        <w:tab w:val="left" w:pos="440"/>
        <w:tab w:val="left" w:pos="660"/>
        <w:tab w:val="left" w:pos="880"/>
        <w:tab w:val="left" w:pos="1100"/>
        <w:tab w:val="left" w:pos="1320"/>
        <w:tab w:val="left" w:pos="1540"/>
        <w:tab w:val="left" w:pos="1760"/>
        <w:tab w:val="left" w:pos="1980"/>
        <w:tab w:val="left" w:pos="2200"/>
        <w:tab w:val="left" w:pos="3300"/>
      </w:tabs>
      <w:autoSpaceDN w:val="0"/>
      <w:adjustRightInd w:val="0"/>
      <w:spacing w:line="370" w:lineRule="exact"/>
      <w:jc w:val="both"/>
    </w:pPr>
    <w:rPr>
      <w:rFonts w:ascii="RyuminPropNum" w:eastAsia="ＤＦ平成明朝体W3" w:hAnsi="RyuminPropNum"/>
      <w:sz w:val="22"/>
    </w:rPr>
  </w:style>
  <w:style w:type="paragraph" w:customStyle="1" w:styleId="JOTNW0">
    <w:name w:val="JOTNW書式タイトル"/>
    <w:basedOn w:val="JOTNW"/>
    <w:pPr>
      <w:jc w:val="center"/>
    </w:pPr>
    <w:rPr>
      <w:rFonts w:eastAsia="ＤＦ平成明朝体W5"/>
      <w:sz w:val="32"/>
    </w:rPr>
  </w:style>
  <w:style w:type="paragraph" w:customStyle="1" w:styleId="JOTNW1">
    <w:name w:val="JOTNW書式ＩＤ"/>
    <w:basedOn w:val="JOTNW"/>
    <w:pPr>
      <w:spacing w:line="140" w:lineRule="exact"/>
      <w:jc w:val="right"/>
    </w:pPr>
    <w:rPr>
      <w:rFonts w:ascii="Arial Narrow" w:eastAsia="ＤＦ平成ゴシック体W3" w:hAnsi="Arial Narrow"/>
      <w:sz w:val="14"/>
    </w:rPr>
  </w:style>
  <w:style w:type="character" w:customStyle="1" w:styleId="JOTNW2">
    <w:name w:val="JOTNW書式下線"/>
    <w:rPr>
      <w:u w:val="single"/>
    </w:rPr>
  </w:style>
  <w:style w:type="paragraph" w:customStyle="1" w:styleId="JOTNW3">
    <w:name w:val="JOTNW書式本文１Ｗ下"/>
    <w:basedOn w:val="JOTNW"/>
    <w:pPr>
      <w:ind w:left="220"/>
    </w:pPr>
  </w:style>
  <w:style w:type="character" w:customStyle="1" w:styleId="JOTNW4">
    <w:name w:val="JOTNW書式ゴシ"/>
    <w:rPr>
      <w:rFonts w:ascii="Arial" w:eastAsia="ＭＳ ゴシック" w:hAnsi="Arial"/>
      <w:spacing w:val="0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D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移植術の実施の説明記録書</vt:lpstr>
      <vt:lpstr>移植術の実施の説明記録書</vt:lpstr>
    </vt:vector>
  </TitlesOfParts>
  <Company>FM-USER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移植術の実施の説明記録書</dc:title>
  <dc:subject/>
  <dc:creator>三上</dc:creator>
  <cp:keywords/>
  <cp:lastModifiedBy>yo-saito</cp:lastModifiedBy>
  <cp:revision>2</cp:revision>
  <cp:lastPrinted>2010-07-09T05:16:00Z</cp:lastPrinted>
  <dcterms:created xsi:type="dcterms:W3CDTF">2022-12-16T10:25:00Z</dcterms:created>
  <dcterms:modified xsi:type="dcterms:W3CDTF">2022-12-16T10:25:00Z</dcterms:modified>
</cp:coreProperties>
</file>